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МАРК 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Молотов (ранее Хренкин) Алексей Викторович (ранее Александрович) (дата рождения: 20.06.1992 г., место рождения: гор. Петропавловск-Камчатский, СНИЛС 141-364-289 42, ИНН 410118742300, регистрация по месту жительства: 683003, Камчатский край, Петропавловск-Камчатский г, Ключевская ул, д. 26, кв. 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МАРК 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