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219000 LADA GRANTA.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Медведев Алексей Александрович (дата рождения: 31.07.1996 г., место рождения: гор. Чапаевск Самарской обл., СНИЛС 195-742-370 07, ИНН 633066601500, регистрация по месту жительства: 446112, Самарская область, г. Чапаевск, ул. 2-я Северная, дом 12Б)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219000 LADA GRANTA.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