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Доля в праве 3/8 на квартиру общей площадью 36.90 кв.м., расположенную по адресу: Российская Федерация, Кировская область, муниципальный округ Богородский, поселок городского типа Богородское, улица 50 лет ВЛКСМ, дом 3, квартира 1.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Лащукова (ранее Вострикова) Эльвира Юрьевна (дата рождения: 08.06.1993 г., место рождения: с. Ошлань Богородского р-на Кировской обл., СНИЛС 123-529-148 40, ИНН 430400614809 , регистрация по месту жительства: 612484, Кировская обл., Богородский р-н, с. Ошлань, ул. Мира, д. 18)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Доля в праве 3/8 на квартиру общей площадью 36.90 кв.м., расположенную по адресу: Российская Федерация, Кировская область, муниципальный округ Богородский, поселок городского типа Богородское, улица 50 лет ВЛКСМ, дом 3, квартира 1.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