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универсал НИССАН X-TRAIL. АКПП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Шаломанова (ранее Каленская) Наталия Викторовна (дата рождения: 15.08.1983 г., место рождения: с. Кмитов Коростышевский р-н Житомирская обл. УССР, СНИЛС 149-521-100 50, ИНН 501306782470, регистрация по месту жительства: 140167, Московская обл., г. Раменское, д. Старниково, ул. Тер. ДП Клеверная Дымка, д. 203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универсал НИССАН X-TRAIL. АКПП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