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Нестерова Мария Васильевна (Воронкова Мария Васильевна) (18.01.1952г.р., место рожд: с. Верхопенье Ивнянского р-на Белгородской области, адрес рег: 309135, Белгородская обл, Ивнянский р-н, Верхопенье с, Октябрьская ул, дом № 37, СНИЛС00548847359, ИНН 312101110689, паспорт РФ серия 1403, номер 985648, выдан 04.02.2003, кем выдан Яковлевский РОВД Белгородской области, код подразделения 312-026),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Белгородской области от 03.08.2023г. по делу №А08-13071/2022,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28.12.2023г. по продаже имущества Нестеровой Марии Васильевны,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800м², адрес (местонахождение): Белгородская обл., р-н Яковлевский, г. Строитель, садоводческое общество "Горизонт", №898, категория земель: Земли населенных пунктов, разрешенное использование: Для садоводства, кадастровый номер: 31:10:1012024:54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28.12.2023г. на сайте https://lot-online.ru/, и указана в Протоколе  от 28.12.2023г.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Нестерова Мария Васильевна (ИНН 312101110689)</w:t>
              <w:br/>
              <w:t>
Р/С 40817810450168486380</w:t>
              <w:br/>
              <w:t>
ИНН БАНКА 4401116480</w:t>
              <w:br/>
              <w:t>
БИК 045004763</w:t>
              <w:br/>
              <w:t>
КР/СЧ 30101810150040000763</w:t>
              <w:br/>
              <w:t>
НАИМЕНОВАНИЕ БАНКА ФИЛИАЛ "ЦЕНТРАЛЬНЫЙ" ПАО "СОВКОМБАНК" (БЕРДСК)</w:t>
              <w:br/>
              <w:t>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Нестерова Мария Васильевна (Воронкова Мария Васильевна) (18.01.1952г.р., место рожд: с. Верхопенье Ивнянского р-на Белгородской области, адрес рег: 309135, Белгородская обл, Ивнянский р-н, Верхопенье с, Октябрьская ул, дом № 37, СНИЛС00548847359, ИНН 312101110689, паспорт РФ серия 1403, номер 985648, выдан 04.02.2003, кем выдан Яковлевский РОВД Белгородской области, код подразделения 312-026)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Нестерова Мария Васильевна (ИНН 312101110689)</w:t>
              <w:br/>
              <w:t>
Р/С 40817810450168486380</w:t>
              <w:br/>
              <w:t>
ИНН БАНКА 4401116480</w:t>
              <w:br/>
              <w:t>
БИК 045004763</w:t>
              <w:br/>
              <w:t>
КР/СЧ 30101810150040000763</w:t>
              <w:br/>
              <w:t>
НАИМЕНОВАНИЕ БАНКА ФИЛИАЛ "ЦЕНТРАЛЬНЫЙ" ПАО "СОВКОМБАНК" (БЕРДСК)</w:t>
              <w:br/>
              <w:t>
</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Нестеровой Марии Васильевны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