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2E2C" w14:textId="77777777" w:rsidR="00B15140" w:rsidRDefault="00B15140" w:rsidP="0061695E">
      <w:pPr>
        <w:spacing w:before="120" w:after="120"/>
        <w:jc w:val="both"/>
        <w:rPr>
          <w:b/>
          <w:sz w:val="20"/>
          <w:szCs w:val="20"/>
        </w:rPr>
      </w:pPr>
    </w:p>
    <w:p w14:paraId="7E3D113C" w14:textId="6B79E395" w:rsidR="00962550" w:rsidRPr="00490670" w:rsidRDefault="0014475D" w:rsidP="00962550">
      <w:pPr>
        <w:spacing w:before="120" w:after="120"/>
        <w:ind w:firstLine="708"/>
        <w:jc w:val="both"/>
        <w:rPr>
          <w:color w:val="000000"/>
          <w:sz w:val="20"/>
          <w:szCs w:val="20"/>
        </w:rPr>
      </w:pPr>
      <w:r w:rsidRPr="00490670">
        <w:rPr>
          <w:sz w:val="20"/>
          <w:szCs w:val="20"/>
        </w:rPr>
        <w:t xml:space="preserve">АО «Российский аукционный дом» (ИНН 7838430413, 190000, Санкт-Петербург, пер. </w:t>
      </w:r>
      <w:proofErr w:type="spellStart"/>
      <w:r w:rsidRPr="00490670">
        <w:rPr>
          <w:sz w:val="20"/>
          <w:szCs w:val="20"/>
        </w:rPr>
        <w:t>Гривцова</w:t>
      </w:r>
      <w:proofErr w:type="spellEnd"/>
      <w:r w:rsidRPr="00490670">
        <w:rPr>
          <w:sz w:val="20"/>
          <w:szCs w:val="20"/>
        </w:rPr>
        <w:t xml:space="preserve">, д.5, </w:t>
      </w:r>
      <w:proofErr w:type="spellStart"/>
      <w:r w:rsidRPr="00490670">
        <w:rPr>
          <w:sz w:val="20"/>
          <w:szCs w:val="20"/>
        </w:rPr>
        <w:t>лит.В</w:t>
      </w:r>
      <w:proofErr w:type="spellEnd"/>
      <w:r w:rsidRPr="00490670">
        <w:rPr>
          <w:sz w:val="20"/>
          <w:szCs w:val="20"/>
        </w:rPr>
        <w:t xml:space="preserve">, (495)2340400(доб.421), shtefan@auction-house.ru), действующее на </w:t>
      </w:r>
      <w:proofErr w:type="spellStart"/>
      <w:r w:rsidRPr="00490670">
        <w:rPr>
          <w:sz w:val="20"/>
          <w:szCs w:val="20"/>
        </w:rPr>
        <w:t>осн</w:t>
      </w:r>
      <w:proofErr w:type="spellEnd"/>
      <w:r w:rsidRPr="00490670">
        <w:rPr>
          <w:sz w:val="20"/>
          <w:szCs w:val="20"/>
        </w:rPr>
        <w:t xml:space="preserve">. договора поручения с </w:t>
      </w:r>
      <w:r w:rsidRPr="00490670">
        <w:rPr>
          <w:b/>
          <w:sz w:val="20"/>
          <w:szCs w:val="20"/>
        </w:rPr>
        <w:t>ООО «ТВЕРРА</w:t>
      </w:r>
      <w:r w:rsidRPr="00490670">
        <w:rPr>
          <w:sz w:val="20"/>
          <w:szCs w:val="20"/>
        </w:rPr>
        <w:t xml:space="preserve">» (ИНН 9705003046), </w:t>
      </w:r>
      <w:r w:rsidRPr="00490670">
        <w:rPr>
          <w:b/>
          <w:sz w:val="20"/>
          <w:szCs w:val="20"/>
        </w:rPr>
        <w:t>в лице конкурсного управляющего Погорелова А.Е</w:t>
      </w:r>
      <w:r w:rsidRPr="00490670">
        <w:rPr>
          <w:sz w:val="20"/>
          <w:szCs w:val="20"/>
        </w:rPr>
        <w:t xml:space="preserve">. (ИНН 507600180954), член Ассоциации «СГАУ» (ИНН 8601019434), действующего на </w:t>
      </w:r>
      <w:proofErr w:type="spellStart"/>
      <w:r w:rsidRPr="00490670">
        <w:rPr>
          <w:sz w:val="20"/>
          <w:szCs w:val="20"/>
        </w:rPr>
        <w:t>осн</w:t>
      </w:r>
      <w:proofErr w:type="spellEnd"/>
      <w:r w:rsidRPr="00490670">
        <w:rPr>
          <w:sz w:val="20"/>
          <w:szCs w:val="20"/>
        </w:rPr>
        <w:t xml:space="preserve">. решения АС г. Москвы от 17.12.2019 по делу №А40-243168/2019-66-278, </w:t>
      </w:r>
      <w:r w:rsidRPr="00490670">
        <w:rPr>
          <w:color w:val="000000"/>
          <w:sz w:val="20"/>
          <w:szCs w:val="20"/>
        </w:rPr>
        <w:t xml:space="preserve">сообщает, что по результатам </w:t>
      </w:r>
      <w:r w:rsidRPr="00490670">
        <w:rPr>
          <w:b/>
          <w:color w:val="000000"/>
          <w:sz w:val="20"/>
          <w:szCs w:val="20"/>
        </w:rPr>
        <w:t>торгов посредством публичного предложения</w:t>
      </w:r>
      <w:r w:rsidR="00D6354E" w:rsidRPr="00490670">
        <w:rPr>
          <w:sz w:val="20"/>
          <w:szCs w:val="20"/>
        </w:rPr>
        <w:t xml:space="preserve"> </w:t>
      </w:r>
      <w:r w:rsidR="00D6354E" w:rsidRPr="00490670">
        <w:rPr>
          <w:b/>
          <w:sz w:val="20"/>
          <w:szCs w:val="20"/>
        </w:rPr>
        <w:t>(</w:t>
      </w:r>
      <w:r w:rsidR="00E25439" w:rsidRPr="00490670">
        <w:rPr>
          <w:b/>
          <w:sz w:val="20"/>
          <w:szCs w:val="20"/>
        </w:rPr>
        <w:t>№ торгов</w:t>
      </w:r>
      <w:r w:rsidR="00E5164C" w:rsidRPr="00490670">
        <w:rPr>
          <w:b/>
          <w:sz w:val="20"/>
          <w:szCs w:val="20"/>
        </w:rPr>
        <w:t>:</w:t>
      </w:r>
      <w:r w:rsidRPr="00490670">
        <w:rPr>
          <w:b/>
          <w:sz w:val="20"/>
          <w:szCs w:val="20"/>
        </w:rPr>
        <w:t>151380</w:t>
      </w:r>
      <w:r w:rsidR="00B8621B" w:rsidRPr="00490670">
        <w:rPr>
          <w:sz w:val="20"/>
          <w:szCs w:val="20"/>
        </w:rPr>
        <w:t xml:space="preserve">), </w:t>
      </w:r>
      <w:r w:rsidR="0027364D" w:rsidRPr="00490670">
        <w:rPr>
          <w:sz w:val="20"/>
          <w:szCs w:val="20"/>
        </w:rPr>
        <w:t>проведенных</w:t>
      </w:r>
      <w:r w:rsidR="00E5164C" w:rsidRPr="00490670">
        <w:rPr>
          <w:sz w:val="20"/>
          <w:szCs w:val="20"/>
        </w:rPr>
        <w:t xml:space="preserve"> </w:t>
      </w:r>
      <w:r w:rsidR="00E5164C" w:rsidRPr="00490670">
        <w:rPr>
          <w:b/>
          <w:sz w:val="20"/>
          <w:szCs w:val="20"/>
        </w:rPr>
        <w:t>с</w:t>
      </w:r>
      <w:r w:rsidR="00535198" w:rsidRPr="00490670">
        <w:rPr>
          <w:b/>
          <w:sz w:val="20"/>
          <w:szCs w:val="20"/>
        </w:rPr>
        <w:t xml:space="preserve"> 13</w:t>
      </w:r>
      <w:r w:rsidR="006A3956" w:rsidRPr="00490670">
        <w:rPr>
          <w:b/>
          <w:sz w:val="20"/>
          <w:szCs w:val="20"/>
        </w:rPr>
        <w:t>.04.2023 по</w:t>
      </w:r>
      <w:r w:rsidR="00535198" w:rsidRPr="00490670">
        <w:rPr>
          <w:b/>
          <w:sz w:val="20"/>
          <w:szCs w:val="20"/>
        </w:rPr>
        <w:t xml:space="preserve"> 20</w:t>
      </w:r>
      <w:r w:rsidR="006A3956" w:rsidRPr="00490670">
        <w:rPr>
          <w:b/>
          <w:sz w:val="20"/>
          <w:szCs w:val="20"/>
        </w:rPr>
        <w:t>.04.2023</w:t>
      </w:r>
      <w:r w:rsidR="00490670">
        <w:rPr>
          <w:b/>
          <w:sz w:val="20"/>
          <w:szCs w:val="20"/>
        </w:rPr>
        <w:t xml:space="preserve"> и с </w:t>
      </w:r>
      <w:r w:rsidR="00535198" w:rsidRPr="00490670">
        <w:rPr>
          <w:b/>
          <w:sz w:val="20"/>
          <w:szCs w:val="20"/>
        </w:rPr>
        <w:t>20.04.2023 по 27.04.2023</w:t>
      </w:r>
      <w:r w:rsidR="006A3956" w:rsidRPr="00490670">
        <w:rPr>
          <w:b/>
          <w:sz w:val="20"/>
          <w:szCs w:val="20"/>
        </w:rPr>
        <w:t xml:space="preserve"> </w:t>
      </w:r>
      <w:r w:rsidR="00D6354E" w:rsidRPr="00490670">
        <w:rPr>
          <w:sz w:val="20"/>
          <w:szCs w:val="20"/>
        </w:rPr>
        <w:t>на электронной площадке</w:t>
      </w:r>
      <w:r w:rsidR="00B8621B" w:rsidRPr="00490670">
        <w:rPr>
          <w:sz w:val="20"/>
          <w:szCs w:val="20"/>
        </w:rPr>
        <w:t xml:space="preserve"> АО «Российский аукционный дом»</w:t>
      </w:r>
      <w:r w:rsidR="00D6354E" w:rsidRPr="00490670">
        <w:rPr>
          <w:sz w:val="20"/>
          <w:szCs w:val="20"/>
        </w:rPr>
        <w:t xml:space="preserve"> по адресу в сети ин</w:t>
      </w:r>
      <w:r w:rsidR="005A15C5" w:rsidRPr="00490670">
        <w:rPr>
          <w:sz w:val="20"/>
          <w:szCs w:val="20"/>
        </w:rPr>
        <w:t xml:space="preserve">тернет: </w:t>
      </w:r>
      <w:r w:rsidR="00B15140" w:rsidRPr="00490670">
        <w:rPr>
          <w:sz w:val="20"/>
          <w:szCs w:val="20"/>
        </w:rPr>
        <w:t>http://lot-online.ru</w:t>
      </w:r>
      <w:r w:rsidR="00D6354E" w:rsidRPr="00490670">
        <w:rPr>
          <w:sz w:val="20"/>
          <w:szCs w:val="20"/>
        </w:rPr>
        <w:t>, заключе</w:t>
      </w:r>
      <w:r w:rsidR="00E25439" w:rsidRPr="00490670">
        <w:rPr>
          <w:sz w:val="20"/>
          <w:szCs w:val="20"/>
        </w:rPr>
        <w:t>н</w:t>
      </w:r>
      <w:r w:rsidR="006A3956" w:rsidRPr="00490670">
        <w:rPr>
          <w:sz w:val="20"/>
          <w:szCs w:val="20"/>
        </w:rPr>
        <w:t>ы</w:t>
      </w:r>
      <w:r w:rsidR="00D6354E" w:rsidRPr="00490670">
        <w:rPr>
          <w:color w:val="000000"/>
          <w:sz w:val="20"/>
          <w:szCs w:val="20"/>
        </w:rPr>
        <w:t xml:space="preserve"> следующи</w:t>
      </w:r>
      <w:r w:rsidR="006A3956" w:rsidRPr="00490670">
        <w:rPr>
          <w:sz w:val="20"/>
          <w:szCs w:val="20"/>
        </w:rPr>
        <w:t>е</w:t>
      </w:r>
      <w:r w:rsidR="00D6354E" w:rsidRPr="00490670">
        <w:rPr>
          <w:color w:val="000000"/>
          <w:sz w:val="20"/>
          <w:szCs w:val="20"/>
        </w:rPr>
        <w:t xml:space="preserve"> </w:t>
      </w:r>
      <w:r w:rsidR="00962550" w:rsidRPr="00490670">
        <w:rPr>
          <w:color w:val="000000"/>
          <w:sz w:val="20"/>
          <w:szCs w:val="20"/>
        </w:rPr>
        <w:t>догово</w:t>
      </w:r>
      <w:r w:rsidR="00962550" w:rsidRPr="00490670">
        <w:rPr>
          <w:sz w:val="20"/>
          <w:szCs w:val="20"/>
        </w:rPr>
        <w:t>р</w:t>
      </w:r>
      <w:r w:rsidR="006A3956" w:rsidRPr="00490670">
        <w:rPr>
          <w:sz w:val="20"/>
          <w:szCs w:val="20"/>
        </w:rPr>
        <w:t>ы</w:t>
      </w:r>
      <w:r w:rsidR="00962550" w:rsidRPr="00490670">
        <w:rPr>
          <w:sz w:val="20"/>
          <w:szCs w:val="20"/>
        </w:rPr>
        <w:t>:</w:t>
      </w:r>
      <w:r w:rsidR="005A15C5" w:rsidRPr="00490670">
        <w:rPr>
          <w:color w:val="000000"/>
          <w:sz w:val="20"/>
          <w:szCs w:val="20"/>
        </w:rPr>
        <w:t xml:space="preserve">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D6354E" w:rsidRPr="00490670" w14:paraId="05D270D1" w14:textId="77777777" w:rsidTr="00D55AA2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0A67D" w14:textId="2543629D" w:rsidR="00D6354E" w:rsidRPr="00490670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6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9FD875" w14:textId="7735D69D" w:rsidR="00D6354E" w:rsidRPr="00490670" w:rsidRDefault="00D6354E" w:rsidP="00D55AA2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906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Договор </w:t>
            </w:r>
            <w:r w:rsidR="00D55AA2" w:rsidRPr="004906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№</w:t>
            </w:r>
            <w:r w:rsidRPr="004906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3FF28C" w14:textId="77777777" w:rsidR="00D6354E" w:rsidRPr="00490670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906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8A9DE" w14:textId="77777777" w:rsidR="00D6354E" w:rsidRPr="00490670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6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98EA6" w14:textId="77777777" w:rsidR="00D6354E" w:rsidRPr="00490670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6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Наименование/ Ф.И.О. покупателя</w:t>
            </w:r>
          </w:p>
        </w:tc>
      </w:tr>
      <w:tr w:rsidR="00D6354E" w:rsidRPr="00490670" w14:paraId="6210BB97" w14:textId="77777777" w:rsidTr="00391F8D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EB4B9" w14:textId="0C828B3E" w:rsidR="00D6354E" w:rsidRPr="00490670" w:rsidRDefault="005351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906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82342" w14:textId="6844B93A" w:rsidR="00D6354E" w:rsidRPr="00490670" w:rsidRDefault="0014475D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906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4906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/</w:t>
            </w:r>
            <w:r w:rsidRPr="004906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D4CCE" w14:textId="139B160D" w:rsidR="00D6354E" w:rsidRPr="00490670" w:rsidRDefault="0027364D" w:rsidP="00F11EC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906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  <w:r w:rsidR="00535198" w:rsidRPr="004906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.05</w:t>
            </w:r>
            <w:r w:rsidR="007E0824" w:rsidRPr="004906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.2023г.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84CA8" w14:textId="3A159B06" w:rsidR="00D6354E" w:rsidRPr="00490670" w:rsidRDefault="00490670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906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13 725 000 </w:t>
            </w:r>
            <w:r w:rsidR="00323095" w:rsidRPr="004906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руб</w:t>
            </w:r>
            <w:r w:rsidR="007E0824" w:rsidRPr="004906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4EAE64" w14:textId="77777777" w:rsidR="00490670" w:rsidRPr="00490670" w:rsidRDefault="00535198" w:rsidP="0032309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0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Курылёв</w:t>
            </w:r>
            <w:proofErr w:type="spellEnd"/>
            <w:r w:rsidRPr="00490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Денис </w:t>
            </w:r>
            <w:proofErr w:type="spellStart"/>
            <w:r w:rsidRPr="00490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Викторинович</w:t>
            </w:r>
            <w:proofErr w:type="spellEnd"/>
            <w:r w:rsidRPr="00490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4E81BBDC" w14:textId="4A850439" w:rsidR="00E25439" w:rsidRPr="00490670" w:rsidRDefault="00535198" w:rsidP="0032309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906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(ИНН 760500937046)</w:t>
            </w:r>
          </w:p>
        </w:tc>
      </w:tr>
      <w:tr w:rsidR="006A3956" w:rsidRPr="00490670" w14:paraId="0FB4E936" w14:textId="77777777" w:rsidTr="00391F8D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4F8551" w14:textId="20B659D3" w:rsidR="006A3956" w:rsidRPr="00490670" w:rsidRDefault="005351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906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A468D" w14:textId="08C2F8EE" w:rsidR="006A3956" w:rsidRPr="00490670" w:rsidRDefault="006A3956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906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4906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/</w:t>
            </w:r>
            <w:r w:rsidRPr="004906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145B2" w14:textId="190FFBDD" w:rsidR="006A3956" w:rsidRPr="00490670" w:rsidRDefault="00535198" w:rsidP="00F11EC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906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</w:t>
            </w:r>
            <w:r w:rsidR="006A3956" w:rsidRPr="004906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.04.2023г.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4B9988" w14:textId="149A9D0E" w:rsidR="006A3956" w:rsidRPr="00490670" w:rsidRDefault="005351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906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13 652 000 руб</w:t>
            </w:r>
            <w:r w:rsidR="006A3956" w:rsidRPr="004906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1CAB7D" w14:textId="77777777" w:rsidR="00490670" w:rsidRDefault="00535198" w:rsidP="0032309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0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Курылёв</w:t>
            </w:r>
            <w:proofErr w:type="spellEnd"/>
            <w:r w:rsidRPr="00490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Денис </w:t>
            </w:r>
            <w:proofErr w:type="spellStart"/>
            <w:r w:rsidRPr="00490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Викторинович</w:t>
            </w:r>
            <w:proofErr w:type="spellEnd"/>
            <w:r w:rsidRPr="00490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6F4D9E0A" w14:textId="6CEBA4A9" w:rsidR="006A3956" w:rsidRPr="00490670" w:rsidRDefault="00535198" w:rsidP="0032309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4906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(ИНН 760500937046)</w:t>
            </w:r>
          </w:p>
        </w:tc>
      </w:tr>
      <w:tr w:rsidR="00535198" w:rsidRPr="00490670" w14:paraId="5639F7DB" w14:textId="77777777" w:rsidTr="00391F8D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FB1DE5" w14:textId="0EA0C21B" w:rsidR="00535198" w:rsidRPr="00490670" w:rsidRDefault="005351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906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6B740" w14:textId="68254781" w:rsidR="00535198" w:rsidRPr="00490670" w:rsidRDefault="005351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906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4906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/</w:t>
            </w:r>
            <w:r w:rsidRPr="004906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10304" w14:textId="142EF2FF" w:rsidR="00535198" w:rsidRPr="00490670" w:rsidRDefault="00535198" w:rsidP="00F11EC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906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26.04.2023г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FD9888" w14:textId="780FAF82" w:rsidR="00535198" w:rsidRPr="00490670" w:rsidRDefault="005351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906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13 711 000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D1586D" w14:textId="6A1FDB05" w:rsidR="00535198" w:rsidRPr="00490670" w:rsidRDefault="00535198" w:rsidP="0032309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0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Чепрасов</w:t>
            </w:r>
            <w:proofErr w:type="spellEnd"/>
            <w:r w:rsidRPr="00490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Виталий Александрович</w:t>
            </w:r>
            <w:r w:rsidR="00490670" w:rsidRPr="00490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90670" w:rsidRPr="004906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(ИНН 772618910137)</w:t>
            </w:r>
          </w:p>
        </w:tc>
      </w:tr>
      <w:tr w:rsidR="006A3956" w:rsidRPr="0014475D" w14:paraId="69D660CB" w14:textId="77777777" w:rsidTr="00391F8D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C14F22" w14:textId="56FF0B6C" w:rsidR="006A3956" w:rsidRPr="00490670" w:rsidRDefault="005351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906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59529" w14:textId="3AD487C5" w:rsidR="006A3956" w:rsidRPr="00490670" w:rsidRDefault="006A3956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906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4906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/</w:t>
            </w:r>
            <w:r w:rsidRPr="004906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801A6" w14:textId="07EEC69B" w:rsidR="006A3956" w:rsidRPr="00490670" w:rsidRDefault="00535198" w:rsidP="00F11EC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906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26.04.2023г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A424E5" w14:textId="050014D6" w:rsidR="006A3956" w:rsidRPr="00490670" w:rsidRDefault="005351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906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13 621 100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28306B" w14:textId="33A0829F" w:rsidR="006A3956" w:rsidRPr="00535198" w:rsidRDefault="00535198" w:rsidP="0032309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0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Чепрасов</w:t>
            </w:r>
            <w:proofErr w:type="spellEnd"/>
            <w:r w:rsidRPr="00490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Виталий Александрович</w:t>
            </w:r>
            <w:r w:rsidR="00490670" w:rsidRPr="00490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90670" w:rsidRPr="004906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(ИНН 772618910137)</w:t>
            </w:r>
          </w:p>
        </w:tc>
      </w:tr>
    </w:tbl>
    <w:p w14:paraId="03B908D9" w14:textId="77777777" w:rsidR="00CF0469" w:rsidRPr="0014475D" w:rsidRDefault="00CF0469" w:rsidP="0037580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27845EA1" w14:textId="77777777" w:rsidR="0014475D" w:rsidRDefault="0014475D" w:rsidP="0037580B">
      <w:pPr>
        <w:pStyle w:val="a3"/>
        <w:jc w:val="both"/>
        <w:rPr>
          <w:sz w:val="20"/>
          <w:szCs w:val="20"/>
        </w:rPr>
      </w:pPr>
    </w:p>
    <w:sectPr w:rsidR="0014475D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C7513"/>
    <w:rsid w:val="0014475D"/>
    <w:rsid w:val="00177DD7"/>
    <w:rsid w:val="001F4360"/>
    <w:rsid w:val="00211A13"/>
    <w:rsid w:val="00223965"/>
    <w:rsid w:val="0027364D"/>
    <w:rsid w:val="00273CAB"/>
    <w:rsid w:val="00314BE5"/>
    <w:rsid w:val="00323095"/>
    <w:rsid w:val="00352566"/>
    <w:rsid w:val="0037580B"/>
    <w:rsid w:val="00391F8D"/>
    <w:rsid w:val="003C4472"/>
    <w:rsid w:val="003F4D88"/>
    <w:rsid w:val="0040768D"/>
    <w:rsid w:val="004131B8"/>
    <w:rsid w:val="00490670"/>
    <w:rsid w:val="00535198"/>
    <w:rsid w:val="00544C8F"/>
    <w:rsid w:val="00573D3C"/>
    <w:rsid w:val="005A15C5"/>
    <w:rsid w:val="005B3976"/>
    <w:rsid w:val="005B743E"/>
    <w:rsid w:val="005D02CC"/>
    <w:rsid w:val="0061695E"/>
    <w:rsid w:val="00626697"/>
    <w:rsid w:val="00646ACC"/>
    <w:rsid w:val="00684CCE"/>
    <w:rsid w:val="006A3956"/>
    <w:rsid w:val="006C7E05"/>
    <w:rsid w:val="007E0824"/>
    <w:rsid w:val="00803697"/>
    <w:rsid w:val="00827A91"/>
    <w:rsid w:val="008450EC"/>
    <w:rsid w:val="00877673"/>
    <w:rsid w:val="00902B29"/>
    <w:rsid w:val="0090398D"/>
    <w:rsid w:val="00962550"/>
    <w:rsid w:val="009F6EEA"/>
    <w:rsid w:val="00A06B2F"/>
    <w:rsid w:val="00A61982"/>
    <w:rsid w:val="00A71CDA"/>
    <w:rsid w:val="00AB6045"/>
    <w:rsid w:val="00AD49F6"/>
    <w:rsid w:val="00AE3872"/>
    <w:rsid w:val="00B13D1B"/>
    <w:rsid w:val="00B15140"/>
    <w:rsid w:val="00B2561A"/>
    <w:rsid w:val="00B46DF3"/>
    <w:rsid w:val="00B84DC6"/>
    <w:rsid w:val="00B8621B"/>
    <w:rsid w:val="00C441B5"/>
    <w:rsid w:val="00C6675F"/>
    <w:rsid w:val="00CA608C"/>
    <w:rsid w:val="00CE0E5D"/>
    <w:rsid w:val="00CE0EF6"/>
    <w:rsid w:val="00CF0469"/>
    <w:rsid w:val="00D55AA2"/>
    <w:rsid w:val="00D622E2"/>
    <w:rsid w:val="00D6354E"/>
    <w:rsid w:val="00D7162E"/>
    <w:rsid w:val="00DA2E46"/>
    <w:rsid w:val="00DC2D3A"/>
    <w:rsid w:val="00DC4F57"/>
    <w:rsid w:val="00E25439"/>
    <w:rsid w:val="00E27607"/>
    <w:rsid w:val="00E5164C"/>
    <w:rsid w:val="00E80C45"/>
    <w:rsid w:val="00F11ECA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Штефан Надежда Ивановна</cp:lastModifiedBy>
  <cp:revision>35</cp:revision>
  <cp:lastPrinted>2023-04-10T14:21:00Z</cp:lastPrinted>
  <dcterms:created xsi:type="dcterms:W3CDTF">2020-08-18T06:36:00Z</dcterms:created>
  <dcterms:modified xsi:type="dcterms:W3CDTF">2023-05-15T15:36:00Z</dcterms:modified>
</cp:coreProperties>
</file>